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.pt;margin-top:0.1pt;width:136.25pt;height:38.4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63" w:line="440" w:lineRule="exact"/>
                    <w:ind w:left="0" w:right="0" w:firstLine="0"/>
                  </w:pPr>
                  <w:r>
                    <w:rPr>
                      <w:rStyle w:val="CharStyle5"/>
                    </w:rPr>
                    <w:t>mersymokiman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ORIGINALITY REPORT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1.05pt;margin-top:54.pt;width:35.05pt;height:37.4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8" type="#_x0000_t202" style="position:absolute;margin-left:8.6pt;margin-top:97.35pt;width:83.45pt;height:12.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SIMILARITY INDEX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29.7pt;margin-top:63.2pt;width:183.25pt;height:47.9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tabs>
                      <w:tab w:leader="none" w:pos="2324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20" w:line="640" w:lineRule="exact"/>
                    <w:ind w:left="0" w:right="0" w:firstLine="0"/>
                  </w:pPr>
                  <w:bookmarkStart w:id="0" w:name="bookmark0"/>
                  <w:r>
                    <w:rPr>
                      <w:rStyle w:val="CharStyle12"/>
                      <w:b/>
                      <w:bCs/>
                    </w:rPr>
                    <w:t>5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  <w:tab/>
                  </w:r>
                  <w:r>
                    <w:rPr>
                      <w:rStyle w:val="CharStyle12"/>
                      <w:b/>
                      <w:bCs/>
                    </w:rPr>
                    <w:t>3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0"/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SOURCES PUBLICATIONS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57.15pt;margin-top:64.45pt;width:83.05pt;height:47.1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40" w:lineRule="exact"/>
                    <w:ind w:left="0" w:right="0" w:firstLine="0"/>
                  </w:pPr>
                  <w:bookmarkStart w:id="1" w:name="bookmark1"/>
                  <w:r>
                    <w:rPr>
                      <w:rStyle w:val="CharStyle15"/>
                    </w:rPr>
                    <w:t>4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1"/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7.75pt;margin-top:132.15pt;width:235.65pt;height:59.0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12" w:line="15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PRIMARY SOURCES</w:t>
                  </w:r>
                </w:p>
                <w:p>
                  <w:pPr>
                    <w:pStyle w:val="Style1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pH etheses.uin-malang.ac.id</w:t>
                  </w:r>
                  <w:bookmarkEnd w:id="2"/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78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75" style="position:absolute;margin-left:7.35pt;margin-top:217.25pt;width:24.pt;height:14.4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3" type="#_x0000_t202" style="position:absolute;margin-left:45.4pt;margin-top:215.6pt;width:138.7pt;height:17.6pt;z-index:251657733;mso-wrap-distance-left:5.pt;mso-wrap-distance-right:5.pt;mso-position-horizontal-relative:margin" wrapcoords="246 0 21600 0 21600 13072 11778 14003 11778 21600 0 21600 0 14003 246 13072 246 0" filled="f" stroked="f">
            <v:textbox style="mso-fit-shape-to-text:t" inset="0,0,0,0">
              <w:txbxContent>
                <w:p>
                  <w:pPr>
                    <w:framePr w:h="352" w:wrap="none" w:vAnchor="text" w:hAnchor="margin" w:x="909" w:y="4313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4" type="#_x0000_t75" style="width:139pt;height:18pt;">
                        <v:imagedata r:id="rId9" r:href="rId10"/>
                      </v:shape>
                    </w:pic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6.95pt;margin-top:268.3pt;width:235.25pt;height:34.2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pa repository.uinjambi.ac.id</w:t>
                  </w:r>
                  <w:bookmarkEnd w:id="3"/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78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4.1pt;margin-top:323.95pt;width:285.15pt;height:34.2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25" w:line="36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Fa repository.iainpurwokerto.ac.id</w:t>
                  </w:r>
                  <w:bookmarkEnd w:id="4"/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Baw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75" style="position:absolute;margin-left:4.1pt;margin-top:382.5pt;width:26.4pt;height:27.35pt;z-index:-251658750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38" type="#_x0000_t202" style="position:absolute;margin-left:44.6pt;margin-top:379.15pt;width:143.6pt;height:33.7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"http://www.grafiati.com" </w:instrText>
                  </w:r>
                  <w:r>
                    <w:fldChar w:fldCharType="separate"/>
                  </w:r>
                  <w:bookmarkStart w:id="5" w:name="bookmark5"/>
                  <w:r>
                    <w:rPr>
                      <w:rStyle w:val="Hyperlink"/>
                      <w:lang w:val="en-US" w:eastAsia="en-US" w:bidi="en-US"/>
                      <w:w w:val="100"/>
                      <w:spacing w:val="0"/>
                      <w:position w:val="0"/>
                    </w:rPr>
                    <w:t>www.grafiati.com</w:t>
                  </w:r>
                  <w:bookmarkEnd w:id="5"/>
                  <w:r>
                    <w:fldChar w:fldCharType="end"/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75" style="position:absolute;margin-left:3.7pt;margin-top:438.15pt;width:26.4pt;height:27.35pt;z-index:-251658749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40" type="#_x0000_t202" style="position:absolute;margin-left:44.6pt;margin-top:434.35pt;width:203.3pt;height:33.8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bookmarkStart w:id="6" w:name="bookmark6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repository, uin-suska.ac.id</w:t>
                  </w:r>
                  <w:bookmarkEnd w:id="6"/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75" style="position:absolute;margin-left:3.25pt;margin-top:492.95pt;width:26.4pt;height:27.85pt;z-index:-251658748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42" type="#_x0000_t202" style="position:absolute;margin-left:44.6pt;margin-top:488.8pt;width:219.25pt;height:34.6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27" w:line="360" w:lineRule="exact"/>
                    <w:ind w:left="0" w:right="0" w:firstLine="0"/>
                  </w:pPr>
                  <w:bookmarkStart w:id="7" w:name="bookmark7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repositori.uin-alauddin.ac.id</w:t>
                  </w:r>
                  <w:bookmarkEnd w:id="7"/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75" style="position:absolute;margin-left:5.e-002pt;margin-top:547.8pt;width:38.4pt;height:41.75pt;z-index:-251658747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44" type="#_x0000_t202" style="position:absolute;margin-left:43.75pt;margin-top:543.6pt;width:214.35pt;height:34.6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27" w:line="360" w:lineRule="exact"/>
                    <w:ind w:left="0" w:right="0" w:firstLine="0"/>
                  </w:pPr>
                  <w:bookmarkStart w:id="8" w:name="bookmark8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repository, radenfatah.ac.id</w:t>
                  </w:r>
                  <w:bookmarkEnd w:id="8"/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75" style="position:absolute;margin-left:434.85pt;margin-top:161.6pt;width:31.7pt;height:431.5pt;z-index:-251658746;mso-wrap-distance-left:5.pt;mso-wrap-distance-right:5.pt;mso-position-horizontal-relative:margin" wrapcoords="0 0">
            <v:imagedata r:id="rId19" r:href="rId2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96" w:lineRule="exact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924" w:left="344" w:right="2561" w:bottom="92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44"/>
      <w:szCs w:val="44"/>
      <w:rFonts w:ascii="Corbel" w:eastAsia="Corbel" w:hAnsi="Corbel" w:cs="Corbel"/>
    </w:rPr>
  </w:style>
  <w:style w:type="character" w:customStyle="1" w:styleId="CharStyle5">
    <w:name w:val="Body text (3) + Small Caps Exact"/>
    <w:basedOn w:val="CharStyle4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7">
    <w:name w:val="Body text (4) Exact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5"/>
      <w:szCs w:val="15"/>
      <w:rFonts w:ascii="Trebuchet MS" w:eastAsia="Trebuchet MS" w:hAnsi="Trebuchet MS" w:cs="Trebuchet MS"/>
    </w:rPr>
  </w:style>
  <w:style w:type="character" w:customStyle="1" w:styleId="CharStyle9">
    <w:name w:val="Body text (5) Exact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9"/>
      <w:szCs w:val="19"/>
      <w:rFonts w:ascii="Corbel" w:eastAsia="Corbel" w:hAnsi="Corbel" w:cs="Corbel"/>
    </w:rPr>
  </w:style>
  <w:style w:type="character" w:customStyle="1" w:styleId="CharStyle11">
    <w:name w:val="Heading #1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Demi" w:eastAsia="Franklin Gothic Demi" w:hAnsi="Franklin Gothic Demi" w:cs="Franklin Gothic Demi"/>
    </w:rPr>
  </w:style>
  <w:style w:type="character" w:customStyle="1" w:styleId="CharStyle12">
    <w:name w:val="Heading #1 + Trebuchet MS,32 pt,Bold Exact"/>
    <w:basedOn w:val="CharStyle11"/>
    <w:rPr>
      <w:lang w:val="en-US" w:eastAsia="en-US" w:bidi="en-US"/>
      <w:b/>
      <w:bCs/>
      <w:sz w:val="64"/>
      <w:szCs w:val="64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14">
    <w:name w:val="Heading #2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32"/>
      <w:szCs w:val="32"/>
      <w:rFonts w:ascii="Lucida Sans Unicode" w:eastAsia="Lucida Sans Unicode" w:hAnsi="Lucida Sans Unicode" w:cs="Lucida Sans Unicode"/>
    </w:rPr>
  </w:style>
  <w:style w:type="character" w:customStyle="1" w:styleId="CharStyle15">
    <w:name w:val="Heading #2 + Trebuchet MS,32 pt Exact"/>
    <w:basedOn w:val="CharStyle14"/>
    <w:rPr>
      <w:lang w:val="en-US" w:eastAsia="en-US" w:bidi="en-US"/>
      <w:b/>
      <w:bCs/>
      <w:sz w:val="64"/>
      <w:szCs w:val="64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17">
    <w:name w:val="Body text (6)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5"/>
      <w:szCs w:val="15"/>
      <w:rFonts w:ascii="Trebuchet MS" w:eastAsia="Trebuchet MS" w:hAnsi="Trebuchet MS" w:cs="Trebuchet MS"/>
    </w:rPr>
  </w:style>
  <w:style w:type="character" w:customStyle="1" w:styleId="CharStyle19">
    <w:name w:val="Heading #3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36"/>
      <w:szCs w:val="36"/>
      <w:rFonts w:ascii="Corbel" w:eastAsia="Corbel" w:hAnsi="Corbel" w:cs="Corbel"/>
    </w:rPr>
  </w:style>
  <w:style w:type="character" w:customStyle="1" w:styleId="CharStyle21">
    <w:name w:val="Body text (2) Exact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2"/>
      <w:szCs w:val="22"/>
      <w:rFonts w:ascii="Corbel" w:eastAsia="Corbel" w:hAnsi="Corbel" w:cs="Corbel"/>
    </w:rPr>
  </w:style>
  <w:style w:type="character" w:customStyle="1" w:styleId="CharStyle23">
    <w:name w:val="Picture caption Exact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2"/>
      <w:szCs w:val="22"/>
      <w:rFonts w:ascii="Corbel" w:eastAsia="Corbel" w:hAnsi="Corbel" w:cs="Corbel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Corbel" w:eastAsia="Corbel" w:hAnsi="Corbel" w:cs="Corbel"/>
    </w:rPr>
  </w:style>
  <w:style w:type="paragraph" w:customStyle="1" w:styleId="Style6">
    <w:name w:val="Body text (4)"/>
    <w:basedOn w:val="Normal"/>
    <w:link w:val="CharStyle7"/>
    <w:pPr>
      <w:widowControl w:val="0"/>
      <w:shd w:val="clear" w:color="auto" w:fill="FFFFFF"/>
      <w:spacing w:before="24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rebuchet MS" w:eastAsia="Trebuchet MS" w:hAnsi="Trebuchet MS" w:cs="Trebuchet MS"/>
    </w:rPr>
  </w:style>
  <w:style w:type="paragraph" w:customStyle="1" w:styleId="Style8">
    <w:name w:val="Body text (5)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orbel" w:eastAsia="Corbel" w:hAnsi="Corbel" w:cs="Corbel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FFFFFF"/>
      <w:jc w:val="both"/>
      <w:outlineLvl w:val="0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Demi" w:eastAsia="Franklin Gothic Demi" w:hAnsi="Franklin Gothic Demi" w:cs="Franklin Gothic Demi"/>
    </w:rPr>
  </w:style>
  <w:style w:type="paragraph" w:customStyle="1" w:styleId="Style13">
    <w:name w:val="Heading #2"/>
    <w:basedOn w:val="Normal"/>
    <w:link w:val="CharStyle14"/>
    <w:pPr>
      <w:widowControl w:val="0"/>
      <w:shd w:val="clear" w:color="auto" w:fill="FFFFFF"/>
      <w:outlineLvl w:val="1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Lucida Sans Unicode" w:eastAsia="Lucida Sans Unicode" w:hAnsi="Lucida Sans Unicode" w:cs="Lucida Sans Unicode"/>
    </w:rPr>
  </w:style>
  <w:style w:type="paragraph" w:customStyle="1" w:styleId="Style16">
    <w:name w:val="Body text (6)"/>
    <w:basedOn w:val="Normal"/>
    <w:link w:val="CharStyle17"/>
    <w:pPr>
      <w:widowControl w:val="0"/>
      <w:shd w:val="clear" w:color="auto" w:fill="FFFFFF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rebuchet MS" w:eastAsia="Trebuchet MS" w:hAnsi="Trebuchet MS" w:cs="Trebuchet MS"/>
    </w:rPr>
  </w:style>
  <w:style w:type="paragraph" w:customStyle="1" w:styleId="Style18">
    <w:name w:val="Heading #3"/>
    <w:basedOn w:val="Normal"/>
    <w:link w:val="CharStyle19"/>
    <w:pPr>
      <w:widowControl w:val="0"/>
      <w:shd w:val="clear" w:color="auto" w:fill="FFFFFF"/>
      <w:outlineLvl w:val="2"/>
      <w:spacing w:before="360" w:after="6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Corbel" w:eastAsia="Corbel" w:hAnsi="Corbel" w:cs="Corbel"/>
    </w:rPr>
  </w:style>
  <w:style w:type="paragraph" w:customStyle="1" w:styleId="Style20">
    <w:name w:val="Body text (2)"/>
    <w:basedOn w:val="Normal"/>
    <w:link w:val="CharStyle21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orbel" w:eastAsia="Corbel" w:hAnsi="Corbel" w:cs="Corbel"/>
    </w:rPr>
  </w:style>
  <w:style w:type="paragraph" w:customStyle="1" w:styleId="Style22">
    <w:name w:val="Picture caption"/>
    <w:basedOn w:val="Normal"/>
    <w:link w:val="CharStyle2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orbel" w:eastAsia="Corbel" w:hAnsi="Corbel" w:cs="Corbe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